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2063DA09" w:rsidR="00003C8F" w:rsidRDefault="000C041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7DEE" wp14:editId="2F5C05C2">
                <wp:simplePos x="0" y="0"/>
                <wp:positionH relativeFrom="margin">
                  <wp:posOffset>57150</wp:posOffset>
                </wp:positionH>
                <wp:positionV relativeFrom="paragraph">
                  <wp:posOffset>582538</wp:posOffset>
                </wp:positionV>
                <wp:extent cx="9163050" cy="6488187"/>
                <wp:effectExtent l="19050" t="19050" r="19050" b="273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488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"/>
                              <w:gridCol w:w="2419"/>
                              <w:gridCol w:w="7"/>
                              <w:gridCol w:w="2153"/>
                              <w:gridCol w:w="3607"/>
                              <w:gridCol w:w="3240"/>
                              <w:gridCol w:w="2430"/>
                            </w:tblGrid>
                            <w:tr w:rsidR="00655C60" w14:paraId="36C5752F" w14:textId="77777777" w:rsidTr="00655C60">
                              <w:trPr>
                                <w:trHeight w:val="557"/>
                              </w:trPr>
                              <w:tc>
                                <w:tcPr>
                                  <w:tcW w:w="539" w:type="dxa"/>
                                  <w:shd w:val="clear" w:color="auto" w:fill="BEBEBE"/>
                                </w:tcPr>
                                <w:p w14:paraId="57308C47" w14:textId="77777777" w:rsidR="00655C60" w:rsidRDefault="00655C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34ED80" w:rsidR="00655C60" w:rsidRPr="00897228" w:rsidRDefault="00655C60" w:rsidP="0089722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C0C0C0"/>
                                </w:tcPr>
                                <w:p w14:paraId="13321405" w14:textId="677B4EE3" w:rsidR="00655C60" w:rsidRPr="00897228" w:rsidRDefault="00655C60" w:rsidP="00897228">
                                  <w:pPr>
                                    <w:pStyle w:val="TableParagraph"/>
                                    <w:spacing w:before="52"/>
                                    <w:ind w:left="26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Cross Cutting Concepts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shd w:val="clear" w:color="auto" w:fill="C0C0C0"/>
                                </w:tcPr>
                                <w:p w14:paraId="1CFF3422" w14:textId="6D8FF972" w:rsidR="00655C60" w:rsidRPr="00897228" w:rsidRDefault="00655C60" w:rsidP="00897228">
                                  <w:pPr>
                                    <w:pStyle w:val="TableParagraph"/>
                                    <w:spacing w:before="52"/>
                                    <w:ind w:left="23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Core Ideas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C0C0C0"/>
                                </w:tcPr>
                                <w:p w14:paraId="469BF2FB" w14:textId="7F8660EE" w:rsidR="00655C60" w:rsidRPr="00897228" w:rsidRDefault="00655C60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Science and Engineering Practices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C0C0C0"/>
                                </w:tcPr>
                                <w:p w14:paraId="2AA99CBE" w14:textId="27CDEBD3" w:rsidR="00655C60" w:rsidRPr="00897228" w:rsidRDefault="00655C60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Anchoring Phenomenon</w:t>
                                  </w:r>
                                </w:p>
                              </w:tc>
                            </w:tr>
                            <w:tr w:rsidR="00655C60" w14:paraId="1FDCDA7A" w14:textId="77777777" w:rsidTr="00655C60">
                              <w:trPr>
                                <w:cantSplit/>
                                <w:trHeight w:val="2821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02D4CBD" w14:textId="32B8C924" w:rsidR="00655C60" w:rsidRDefault="00655C60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 w:val="restart"/>
                                  <w:shd w:val="clear" w:color="auto" w:fill="DBE5F1" w:themeFill="accent1" w:themeFillTint="33"/>
                                </w:tcPr>
                                <w:p w14:paraId="27FDA82B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57FD6A4" w14:textId="5771EBBE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Principles of Energy and Matter</w:t>
                                  </w:r>
                                </w:p>
                                <w:p w14:paraId="345A1AA2" w14:textId="7777777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19"/>
                                  </w:tblGrid>
                                  <w:tr w:rsidR="00655C60" w:rsidRPr="004A0F5A" w14:paraId="00E6FB62" w14:textId="77777777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2219" w:type="dxa"/>
                                      </w:tcPr>
                                      <w:p w14:paraId="7FBC9682" w14:textId="3CB25B27" w:rsidR="00655C60" w:rsidRPr="004A0F5A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S8P1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S8P2</w:t>
                                        </w:r>
                                        <w:proofErr w:type="gramStart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,c,d;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S8P5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 </w:t>
                                        </w:r>
                                      </w:p>
                                    </w:tc>
                                  </w:tr>
                                </w:tbl>
                                <w:p w14:paraId="4ABE2D33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345C1F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E35BB1" w14:textId="1544A1B4" w:rsidR="00655C60" w:rsidRPr="00AB5E45" w:rsidRDefault="00655C60" w:rsidP="00AB5E45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B5E4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Structure and Properties of Matter</w:t>
                                  </w:r>
                                </w:p>
                                <w:p w14:paraId="6C4E79EE" w14:textId="7777777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96"/>
                                  </w:tblGrid>
                                  <w:tr w:rsidR="00655C60" w:rsidRPr="004A0F5A" w14:paraId="749D72F4" w14:textId="77777777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1996" w:type="dxa"/>
                                      </w:tcPr>
                                      <w:p w14:paraId="19A89D0B" w14:textId="702ECA66" w:rsidR="00655C60" w:rsidRPr="004A0F5A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S8P1</w:t>
                                        </w:r>
                                        <w:proofErr w:type="gramStart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,c,d,e,f;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S8P2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c,d </w:t>
                                        </w:r>
                                      </w:p>
                                    </w:tc>
                                  </w:tr>
                                </w:tbl>
                                <w:p w14:paraId="1FB511C2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88BCEA4" w14:textId="0025AD93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808471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99C246" w14:textId="1C7DD4AA" w:rsidR="00655C60" w:rsidRPr="00AB5E45" w:rsidRDefault="00655C60" w:rsidP="00AB5E45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B5E4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Waves</w:t>
                                  </w:r>
                                </w:p>
                                <w:p w14:paraId="5277B559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27C6C8" w14:textId="7777777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80"/>
                                  </w:tblGrid>
                                  <w:tr w:rsidR="00655C60" w:rsidRPr="004A0F5A" w14:paraId="592BC65A" w14:textId="77777777" w:rsidTr="004A0F5A">
                                    <w:trPr>
                                      <w:trHeight w:val="97"/>
                                    </w:trPr>
                                    <w:tc>
                                      <w:tcPr>
                                        <w:tcW w:w="2380" w:type="dxa"/>
                                      </w:tcPr>
                                      <w:p w14:paraId="2C01B93B" w14:textId="77777777" w:rsidR="00655C60" w:rsidRPr="004A0F5A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S8P4</w:t>
                                        </w:r>
                                        <w:proofErr w:type="gramStart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,c,d,e,f,g </w:t>
                                        </w:r>
                                      </w:p>
                                    </w:tc>
                                  </w:tr>
                                </w:tbl>
                                <w:p w14:paraId="06292A8F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A18B1E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499A6B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CD7F80" w14:textId="7A604332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Forces</w:t>
                                  </w:r>
                                </w:p>
                                <w:p w14:paraId="17A13D40" w14:textId="7777777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68"/>
                                  </w:tblGrid>
                                  <w:tr w:rsidR="00655C60" w:rsidRPr="004A0F5A" w14:paraId="5D04AB0D" w14:textId="77777777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2068" w:type="dxa"/>
                                      </w:tcPr>
                                      <w:p w14:paraId="1FB77B5F" w14:textId="79E73931" w:rsidR="00655C60" w:rsidRPr="004A0F5A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S8P1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S8P2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S8P5</w:t>
                                        </w:r>
                                        <w:proofErr w:type="gramStart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 </w:t>
                                        </w:r>
                                      </w:p>
                                    </w:tc>
                                  </w:tr>
                                </w:tbl>
                                <w:p w14:paraId="1A0F5E7E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6E6686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62914F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89"/>
                                  </w:tblGrid>
                                  <w:tr w:rsidR="00655C60" w:rsidRPr="004A0F5A" w14:paraId="0F79BEFE" w14:textId="77777777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1589" w:type="dxa"/>
                                      </w:tcPr>
                                      <w:p w14:paraId="2EDE8F45" w14:textId="08C2A184" w:rsidR="00655C60" w:rsidRPr="00AB5E45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Motion</w:t>
                                        </w:r>
                                      </w:p>
                                      <w:p w14:paraId="20BD0BC8" w14:textId="649E7AEC" w:rsidR="00655C60" w:rsidRPr="004A0F5A" w:rsidRDefault="00655C60" w:rsidP="004A0F5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S8P3</w:t>
                                        </w:r>
                                        <w:proofErr w:type="gramStart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,c; 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S8P2</w:t>
                                        </w:r>
                                        <w:r w:rsidRPr="004A0F5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a,b </w:t>
                                        </w:r>
                                      </w:p>
                                    </w:tc>
                                  </w:tr>
                                </w:tbl>
                                <w:p w14:paraId="0153DCF9" w14:textId="0280EB4A" w:rsidR="00655C60" w:rsidRDefault="00655C60" w:rsidP="00525B8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23"/>
                                  </w:tblGrid>
                                  <w:tr w:rsidR="00655C60" w:rsidRPr="007B747D" w14:paraId="42D47D4B" w14:textId="77777777">
                                    <w:trPr>
                                      <w:trHeight w:val="566"/>
                                    </w:trPr>
                                    <w:tc>
                                      <w:tcPr>
                                        <w:tcW w:w="2123" w:type="dxa"/>
                                      </w:tcPr>
                                      <w:p w14:paraId="19F0C333" w14:textId="77777777" w:rsidR="00655C60" w:rsidRPr="007B747D" w:rsidRDefault="00655C60" w:rsidP="007B747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747D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7B747D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7B747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Systems and system models </w:t>
                                        </w:r>
                                      </w:p>
                                      <w:p w14:paraId="447D4C13" w14:textId="0D3FF5EE" w:rsidR="00655C60" w:rsidRPr="007B747D" w:rsidRDefault="00655C60" w:rsidP="007B747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747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B747D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7B747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Scale, proportion, and quantity </w:t>
                                        </w:r>
                                      </w:p>
                                      <w:p w14:paraId="15DC58DC" w14:textId="5D75B745" w:rsidR="00655C60" w:rsidRPr="007B747D" w:rsidRDefault="00655C60" w:rsidP="007B747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B747D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B747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Energy and matter </w:t>
                                        </w:r>
                                      </w:p>
                                      <w:p w14:paraId="4149AF3D" w14:textId="77777777" w:rsidR="00655C60" w:rsidRPr="007B747D" w:rsidRDefault="00655C60" w:rsidP="007B747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D033BB8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16DF80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6"/>
                                  </w:tblGrid>
                                  <w:tr w:rsidR="00655C60" w:rsidRPr="00AB5E45" w14:paraId="1B779574" w14:textId="77777777">
                                    <w:trPr>
                                      <w:trHeight w:val="212"/>
                                    </w:trPr>
                                    <w:tc>
                                      <w:tcPr>
                                        <w:tcW w:w="2146" w:type="dxa"/>
                                      </w:tcPr>
                                      <w:p w14:paraId="388933A7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028F54C7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Structure and function </w:t>
                                        </w:r>
                                      </w:p>
                                      <w:p w14:paraId="4FB4183B" w14:textId="2E25396C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Energy and matter </w:t>
                                        </w:r>
                                      </w:p>
                                      <w:p w14:paraId="4B126348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26663C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2CE6D6" w14:textId="244EFD73" w:rsidR="00655C60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5DEFA2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6"/>
                                  </w:tblGrid>
                                  <w:tr w:rsidR="00655C60" w:rsidRPr="00AB5E45" w14:paraId="30C4E7A3" w14:textId="77777777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2146" w:type="dxa"/>
                                      </w:tcPr>
                                      <w:p w14:paraId="24A06DD2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39A1CF1B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Cause and effect </w:t>
                                        </w:r>
                                      </w:p>
                                      <w:p w14:paraId="0F931308" w14:textId="567DB305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Structure and function </w:t>
                                        </w:r>
                                      </w:p>
                                      <w:p w14:paraId="184DD3AE" w14:textId="2F49B590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B5E45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AB5E4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Energy and matter </w:t>
                                        </w:r>
                                      </w:p>
                                      <w:p w14:paraId="7CBE6F68" w14:textId="77777777" w:rsidR="00655C60" w:rsidRPr="00AB5E45" w:rsidRDefault="00655C60" w:rsidP="00AB5E4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86B66F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117F0A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6"/>
                                  </w:tblGrid>
                                  <w:tr w:rsidR="00655C60" w:rsidRPr="00563264" w14:paraId="7A4A5E4D" w14:textId="77777777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2146" w:type="dxa"/>
                                      </w:tcPr>
                                      <w:p w14:paraId="41437DBF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553BDD6E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Cause and effect </w:t>
                                        </w:r>
                                      </w:p>
                                      <w:p w14:paraId="74AAA504" w14:textId="329D2839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Structure and function </w:t>
                                        </w:r>
                                      </w:p>
                                      <w:p w14:paraId="51898569" w14:textId="521CD69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Energy and matter </w:t>
                                        </w:r>
                                      </w:p>
                                      <w:p w14:paraId="23CFE9D5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23EDBE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33"/>
                                  </w:tblGrid>
                                  <w:tr w:rsidR="00655C60" w:rsidRPr="00563264" w14:paraId="5F4FF793" w14:textId="77777777">
                                    <w:trPr>
                                      <w:trHeight w:val="212"/>
                                    </w:trPr>
                                    <w:tc>
                                      <w:tcPr>
                                        <w:tcW w:w="1833" w:type="dxa"/>
                                      </w:tcPr>
                                      <w:p w14:paraId="2C2F55A1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2EF4B916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</w:t>
                                        </w: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Cause and effect </w:t>
                                        </w:r>
                                      </w:p>
                                      <w:p w14:paraId="7D6D5249" w14:textId="1A23476E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</w:t>
                                        </w: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Energy and matter </w:t>
                                        </w:r>
                                      </w:p>
                                      <w:p w14:paraId="65FABDCB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67103C" w14:textId="136D3004" w:rsidR="00655C60" w:rsidRPr="00525B8F" w:rsidRDefault="00655C60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7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84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82"/>
                                    <w:gridCol w:w="43"/>
                                    <w:gridCol w:w="119"/>
                                    <w:gridCol w:w="7"/>
                                    <w:gridCol w:w="389"/>
                                  </w:tblGrid>
                                  <w:tr w:rsidR="00655C60" w:rsidRPr="00563264" w14:paraId="18698D1F" w14:textId="77777777" w:rsidTr="00CC310C">
                                    <w:trPr>
                                      <w:gridAfter w:val="1"/>
                                      <w:wAfter w:w="389" w:type="dxa"/>
                                      <w:trHeight w:val="1848"/>
                                    </w:trPr>
                                    <w:tc>
                                      <w:tcPr>
                                        <w:tcW w:w="2451" w:type="dxa"/>
                                        <w:gridSpan w:val="4"/>
                                      </w:tcPr>
                                      <w:p w14:paraId="37A0BC5C" w14:textId="188892E1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</w:t>
                                        </w:r>
                                      </w:p>
                                      <w:p w14:paraId="2C66F5C8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transformations </w:t>
                                        </w:r>
                                      </w:p>
                                      <w:p w14:paraId="04EFC3C4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Matter (structure and composition) </w:t>
                                        </w:r>
                                      </w:p>
                                      <w:p w14:paraId="7D35DBF7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Kinetic and potential energy </w:t>
                                        </w:r>
                                      </w:p>
                                      <w:p w14:paraId="1644818D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Heat transfer (conduction, radiation, and convection) </w:t>
                                        </w:r>
                                      </w:p>
                                      <w:p w14:paraId="0A80B2CB" w14:textId="77777777" w:rsidR="00655C60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Electric and magnetic forces (electromagnets) </w:t>
                                        </w:r>
                                      </w:p>
                                      <w:p w14:paraId="71D7D57A" w14:textId="77777777" w:rsidR="00655C60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DAA46C3" w14:textId="0657D01E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55C60" w:rsidRPr="00563264" w14:paraId="604C3B64" w14:textId="77777777" w:rsidTr="00CC310C">
                                    <w:trPr>
                                      <w:gridAfter w:val="4"/>
                                      <w:wAfter w:w="558" w:type="dxa"/>
                                      <w:trHeight w:val="1579"/>
                                    </w:trPr>
                                    <w:tc>
                                      <w:tcPr>
                                        <w:tcW w:w="2282" w:type="dxa"/>
                                      </w:tcPr>
                                      <w:p w14:paraId="2D75898A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Structure and properties of matter </w:t>
                                        </w:r>
                                      </w:p>
                                      <w:p w14:paraId="112A329A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Mixtures and solutions </w:t>
                                        </w:r>
                                      </w:p>
                                      <w:p w14:paraId="1AE3EBA7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Elements and compounds </w:t>
                                        </w:r>
                                      </w:p>
                                      <w:p w14:paraId="34D437DE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Matter (structure and composition) </w:t>
                                        </w:r>
                                      </w:p>
                                      <w:p w14:paraId="4C6FFD17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Thermal energy </w:t>
                                        </w:r>
                                      </w:p>
                                      <w:p w14:paraId="7F4D3318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transformations </w:t>
                                        </w:r>
                                      </w:p>
                                      <w:p w14:paraId="4FAE1475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States of matter </w:t>
                                        </w:r>
                                      </w:p>
                                      <w:p w14:paraId="6453A657" w14:textId="77777777" w:rsidR="00655C60" w:rsidRPr="00563264" w:rsidRDefault="00655C60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Chemical and physical properties and changes </w:t>
                                        </w:r>
                                      </w:p>
                                      <w:p w14:paraId="5988646E" w14:textId="77777777" w:rsidR="00655C60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63264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Conservation of matter </w:t>
                                        </w:r>
                                      </w:p>
                                      <w:p w14:paraId="30F91FF8" w14:textId="68C14531" w:rsidR="00655C60" w:rsidRPr="00563264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55C60" w:rsidRPr="00F553C5" w14:paraId="3C4DBD9C" w14:textId="77777777" w:rsidTr="00CC310C">
                                    <w:trPr>
                                      <w:gridAfter w:val="3"/>
                                      <w:wAfter w:w="515" w:type="dxa"/>
                                      <w:trHeight w:val="1269"/>
                                    </w:trPr>
                                    <w:tc>
                                      <w:tcPr>
                                        <w:tcW w:w="2325" w:type="dxa"/>
                                        <w:gridSpan w:val="2"/>
                                      </w:tcPr>
                                      <w:p w14:paraId="05C8158A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55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Waves properties (frequency, amplitude, wavelength, and energy) </w:t>
                                        </w:r>
                                      </w:p>
                                      <w:p w14:paraId="67EF0CDF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55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(electromagnetic spectrum) </w:t>
                                        </w:r>
                                      </w:p>
                                      <w:p w14:paraId="58CDBAA0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55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Light and sound </w:t>
                                        </w:r>
                                      </w:p>
                                      <w:p w14:paraId="677D7061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55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Wave propagation (reflection, refraction, absorption, diffraction and transmission) </w:t>
                                        </w:r>
                                      </w:p>
                                      <w:p w14:paraId="524D146D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55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Lenses characteristics </w:t>
                                        </w:r>
                                      </w:p>
                                      <w:p w14:paraId="7215759B" w14:textId="77777777" w:rsidR="00655C60" w:rsidRPr="00F553C5" w:rsidRDefault="00655C60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55C60" w:rsidRPr="007E1DE7" w14:paraId="4C7CCF27" w14:textId="77777777" w:rsidTr="00CC310C">
                                    <w:trPr>
                                      <w:gridAfter w:val="2"/>
                                      <w:wAfter w:w="396" w:type="dxa"/>
                                      <w:trHeight w:val="975"/>
                                    </w:trPr>
                                    <w:tc>
                                      <w:tcPr>
                                        <w:tcW w:w="2444" w:type="dxa"/>
                                        <w:gridSpan w:val="3"/>
                                      </w:tcPr>
                                      <w:p w14:paraId="58122C97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Matter (structure and composition) </w:t>
                                        </w:r>
                                      </w:p>
                                      <w:p w14:paraId="4C4588D4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transformations </w:t>
                                        </w:r>
                                      </w:p>
                                      <w:p w14:paraId="229EFD0B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Forces (friction, gravitational, electrical, and magnetic) </w:t>
                                        </w:r>
                                      </w:p>
                                      <w:p w14:paraId="485E422C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Force fields </w:t>
                                        </w:r>
                                      </w:p>
                                      <w:p w14:paraId="631D6E25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Conductors and insulators </w:t>
                                        </w:r>
                                      </w:p>
                                      <w:p w14:paraId="7B176B50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55C60" w:rsidRPr="007E1DE7" w14:paraId="03F56E69" w14:textId="77777777" w:rsidTr="00CC310C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2840" w:type="dxa"/>
                                        <w:gridSpan w:val="5"/>
                                      </w:tcPr>
                                      <w:p w14:paraId="722024CB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Force and motion </w:t>
                                        </w:r>
                                      </w:p>
                                      <w:p w14:paraId="563063C6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Speed and acceleration </w:t>
                                        </w:r>
                                      </w:p>
                                      <w:p w14:paraId="19708FA7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Speed and distance </w:t>
                                        </w:r>
                                      </w:p>
                                      <w:p w14:paraId="0E43C2A7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Newton’s Laws of Motion </w:t>
                                        </w:r>
                                      </w:p>
                                      <w:p w14:paraId="588F30FF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Balance and unbalanced forces </w:t>
                                        </w:r>
                                      </w:p>
                                      <w:p w14:paraId="0857868C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transformations </w:t>
                                        </w:r>
                                      </w:p>
                                      <w:p w14:paraId="20D16F85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E1DE7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Kinetic and potential energy </w:t>
                                        </w:r>
                                      </w:p>
                                      <w:p w14:paraId="1DAFFFCF" w14:textId="77777777" w:rsidR="00655C60" w:rsidRPr="007E1DE7" w:rsidRDefault="00655C60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E6C2B0" w14:textId="47D3C58E" w:rsidR="00655C60" w:rsidRPr="00A84E68" w:rsidRDefault="00655C60" w:rsidP="00563264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vMerge w:val="restart"/>
                                  <w:shd w:val="clear" w:color="auto" w:fill="C0C0C0"/>
                                </w:tcPr>
                                <w:p w14:paraId="32946894" w14:textId="77777777" w:rsidR="00655C60" w:rsidRPr="008659FA" w:rsidRDefault="00655C60" w:rsidP="008659F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2063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63"/>
                                  </w:tblGrid>
                                  <w:tr w:rsidR="00655C60" w:rsidRPr="008659FA" w14:paraId="108C2628" w14:textId="77777777" w:rsidTr="00CC310C">
                                    <w:trPr>
                                      <w:trHeight w:val="447"/>
                                    </w:trPr>
                                    <w:tc>
                                      <w:tcPr>
                                        <w:tcW w:w="2063" w:type="dxa"/>
                                      </w:tcPr>
                                      <w:p w14:paraId="5B598E1C" w14:textId="77777777" w:rsidR="00655C60" w:rsidRPr="008659FA" w:rsidRDefault="00655C60" w:rsidP="008659F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659F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Plan and carrying out investigations </w:t>
                                        </w:r>
                                      </w:p>
                                      <w:p w14:paraId="15ADA6BA" w14:textId="77777777" w:rsidR="00655C60" w:rsidRPr="008659FA" w:rsidRDefault="00655C60" w:rsidP="008659F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659F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Engage in arguments from evidence </w:t>
                                        </w:r>
                                      </w:p>
                                      <w:p w14:paraId="41E1DA9A" w14:textId="77777777" w:rsidR="00655C60" w:rsidRPr="008659FA" w:rsidRDefault="00655C60" w:rsidP="008659F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440F37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0860EF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6"/>
                                  </w:tblGrid>
                                  <w:tr w:rsidR="00655C60" w:rsidRPr="00CC310C" w14:paraId="79336C7F" w14:textId="77777777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2046" w:type="dxa"/>
                                      </w:tcPr>
                                      <w:p w14:paraId="787B9440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7F35CE0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0E3EE082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Engage in arguments from evidence </w:t>
                                        </w:r>
                                      </w:p>
                                      <w:p w14:paraId="1D379A9E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72CFC5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44D4F2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31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17"/>
                                  </w:tblGrid>
                                  <w:tr w:rsidR="00655C60" w:rsidRPr="00CC310C" w14:paraId="420BF877" w14:textId="77777777" w:rsidTr="00CC310C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2317" w:type="dxa"/>
                                      </w:tcPr>
                                      <w:p w14:paraId="0BE7AC1E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29F2A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3260F04D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Construct explanations and design solutions </w:t>
                                        </w:r>
                                      </w:p>
                                      <w:p w14:paraId="4BEF9AA1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B67EBF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292DC5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6"/>
                                  </w:tblGrid>
                                  <w:tr w:rsidR="00655C60" w:rsidRPr="00CC310C" w14:paraId="2A533081" w14:textId="77777777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2046" w:type="dxa"/>
                                      </w:tcPr>
                                      <w:p w14:paraId="1014A2E4" w14:textId="2E624D71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Plan and carry out investigations </w:t>
                                        </w:r>
                                      </w:p>
                                      <w:p w14:paraId="02B9C87E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Engage in arguments from evidence </w:t>
                                        </w:r>
                                      </w:p>
                                      <w:p w14:paraId="2C4D3E13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4D6C7B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253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34"/>
                                  </w:tblGrid>
                                  <w:tr w:rsidR="00655C60" w:rsidRPr="00CC310C" w14:paraId="7D1A2D84" w14:textId="77777777" w:rsidTr="00CC310C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2534" w:type="dxa"/>
                                      </w:tcPr>
                                      <w:p w14:paraId="1FC7CDF0" w14:textId="3C99FED5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F343D96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C310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 Construct explanations and design solutions </w:t>
                                        </w:r>
                                      </w:p>
                                      <w:p w14:paraId="222B95AF" w14:textId="77777777" w:rsidR="00655C60" w:rsidRPr="00CC310C" w:rsidRDefault="00655C60" w:rsidP="00CC310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C79B33" w14:textId="2F999062" w:rsidR="00655C60" w:rsidRPr="00CC310C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C0C0C0"/>
                                </w:tcPr>
                                <w:p w14:paraId="5438BF74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15A773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62"/>
                                  </w:tblGrid>
                                  <w:tr w:rsidR="00655C60" w:rsidRPr="007709C2" w14:paraId="1C5DD591" w14:textId="77777777">
                                    <w:trPr>
                                      <w:trHeight w:val="434"/>
                                    </w:trPr>
                                    <w:tc>
                                      <w:tcPr>
                                        <w:tcW w:w="2462" w:type="dxa"/>
                                      </w:tcPr>
                                      <w:p w14:paraId="79C5A63D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Power Up: Lights Out </w:t>
                                        </w:r>
                                      </w:p>
                                      <w:p w14:paraId="18DA7D19" w14:textId="77777777" w:rsidR="00655C60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4" w:history="1">
                                          <w:r w:rsidRPr="00FD711D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https://www.georgiapower.com/about-energy/energy-sources/nuclear/plantmap.html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78E20BD4" w14:textId="77777777" w:rsidR="00655C60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0B78417" w14:textId="77777777" w:rsidR="00655C60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9F6AD91" w14:textId="77777777" w:rsidR="00655C60" w:rsidRPr="007709C2" w:rsidRDefault="00655C60" w:rsidP="007709C2">
                                        <w:pP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76D5FE1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707"/>
                                        </w:tblGrid>
                                        <w:tr w:rsidR="00655C60" w:rsidRPr="007709C2" w14:paraId="646A7A46" w14:textId="77777777">
                                          <w:trPr>
                                            <w:trHeight w:val="205"/>
                                          </w:trPr>
                                          <w:tc>
                                            <w:tcPr>
                                              <w:tcW w:w="1707" w:type="dxa"/>
                                            </w:tcPr>
                                            <w:p w14:paraId="5A040A29" w14:textId="77777777" w:rsidR="00655C60" w:rsidRPr="007709C2" w:rsidRDefault="00655C60" w:rsidP="007709C2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709C2">
                                                <w:rPr>
                                                  <w:rFonts w:ascii="Times New Roman" w:eastAsiaTheme="minorHAnsi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7709C2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Dinner is ready </w:t>
                                              </w:r>
                                            </w:p>
                                            <w:p w14:paraId="6806B569" w14:textId="77777777" w:rsidR="00655C60" w:rsidRPr="007709C2" w:rsidRDefault="00655C60" w:rsidP="007709C2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709C2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You are what you eat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E876C98" w14:textId="12ECC7BE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1BB73C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390F53B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018F58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6F8417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B17953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885731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94"/>
                                  </w:tblGrid>
                                  <w:tr w:rsidR="00655C60" w:rsidRPr="007709C2" w14:paraId="3AB0180E" w14:textId="77777777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2194" w:type="dxa"/>
                                      </w:tcPr>
                                      <w:p w14:paraId="5D85DE2C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Best seats in the house </w:t>
                                        </w:r>
                                      </w:p>
                                      <w:p w14:paraId="73A922FC" w14:textId="5B86DC9B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5" w:history="1">
                                          <w:r w:rsidRPr="00FD711D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https://youtu.be/W0zxbIRpElM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66AA9E7D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D08656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27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71"/>
                                  </w:tblGrid>
                                  <w:tr w:rsidR="00655C60" w:rsidRPr="007709C2" w14:paraId="3AEB3B3A" w14:textId="77777777" w:rsidTr="007709C2">
                                    <w:trPr>
                                      <w:trHeight w:val="545"/>
                                    </w:trPr>
                                    <w:tc>
                                      <w:tcPr>
                                        <w:tcW w:w="2271" w:type="dxa"/>
                                      </w:tcPr>
                                      <w:p w14:paraId="74D68608" w14:textId="77777777" w:rsidR="00655C60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B4B7EF5" w14:textId="5BD77CAB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Seeing is believing: </w:t>
                                        </w:r>
                                      </w:p>
                                      <w:p w14:paraId="6A522A68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railroad car implosion </w:t>
                                        </w:r>
                                      </w:p>
                                      <w:p w14:paraId="6D31DAD4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Aurora Borealis </w:t>
                                        </w:r>
                                      </w:p>
                                      <w:p w14:paraId="2CA4EB4E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Electrical force fields: </w:t>
                                        </w:r>
                                      </w:p>
                                      <w:p w14:paraId="4DE3E594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safety first </w:t>
                                        </w:r>
                                      </w:p>
                                    </w:tc>
                                  </w:tr>
                                </w:tbl>
                                <w:p w14:paraId="21FAC2FD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50"/>
                                  </w:tblGrid>
                                  <w:tr w:rsidR="00655C60" w:rsidRPr="007709C2" w14:paraId="66BAA504" w14:textId="77777777">
                                    <w:trPr>
                                      <w:trHeight w:val="319"/>
                                    </w:trPr>
                                    <w:tc>
                                      <w:tcPr>
                                        <w:tcW w:w="1750" w:type="dxa"/>
                                      </w:tcPr>
                                      <w:p w14:paraId="0FD36FB4" w14:textId="18BCA689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Vehicular motion </w:t>
                                        </w:r>
                                      </w:p>
                                      <w:p w14:paraId="3D70F454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Crashes </w:t>
                                        </w:r>
                                      </w:p>
                                      <w:p w14:paraId="315A0D3D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Runaway truck ramps </w:t>
                                        </w:r>
                                      </w:p>
                                    </w:tc>
                                  </w:tr>
                                </w:tbl>
                                <w:p w14:paraId="5254B7F8" w14:textId="64E0DFE8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5C60" w14:paraId="53278403" w14:textId="77777777" w:rsidTr="00655C60">
                              <w:trPr>
                                <w:cantSplit/>
                                <w:trHeight w:val="3303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4A6DEC1" w14:textId="79C32678" w:rsidR="00655C60" w:rsidRDefault="00655C60" w:rsidP="000C0417">
                                  <w:pPr>
                                    <w:pStyle w:val="TableParagraph"/>
                                    <w:spacing w:before="53"/>
                                    <w:ind w:left="4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shd w:val="clear" w:color="auto" w:fill="DBE5F1" w:themeFill="accent1" w:themeFillTint="33"/>
                                </w:tcPr>
                                <w:p w14:paraId="57AFE515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shd w:val="clear" w:color="auto" w:fill="BFBFBF" w:themeFill="background1" w:themeFillShade="BF"/>
                                </w:tcPr>
                                <w:p w14:paraId="6B2F0BEF" w14:textId="4128DCEA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7" w:type="dxa"/>
                                  <w:vMerge/>
                                  <w:shd w:val="clear" w:color="auto" w:fill="C0C0C0"/>
                                </w:tcPr>
                                <w:p w14:paraId="06E9D341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vMerge/>
                                  <w:shd w:val="clear" w:color="auto" w:fill="C0C0C0"/>
                                </w:tcPr>
                                <w:p w14:paraId="535A08CE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/>
                                  <w:shd w:val="clear" w:color="auto" w:fill="C0C0C0"/>
                                </w:tcPr>
                                <w:p w14:paraId="5CDFD581" w14:textId="39D994D2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55C60" w14:paraId="4FE00538" w14:textId="77777777" w:rsidTr="00655C60">
                              <w:trPr>
                                <w:cantSplit/>
                                <w:trHeight w:val="3440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753DB9" w14:textId="2D08C12E" w:rsidR="00655C60" w:rsidRDefault="00655C60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 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9EDFB5A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0E8FFD5" w14:textId="5B918D7E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5AB5929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9883803" w14:textId="77777777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7CD6DC4" w14:textId="3F970D60" w:rsidR="00655C60" w:rsidRDefault="00655C6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5pt;margin-top:45.85pt;width:721.5pt;height:51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"/>
                        <w:gridCol w:w="2419"/>
                        <w:gridCol w:w="7"/>
                        <w:gridCol w:w="2153"/>
                        <w:gridCol w:w="3607"/>
                        <w:gridCol w:w="3240"/>
                        <w:gridCol w:w="2430"/>
                      </w:tblGrid>
                      <w:tr w:rsidR="00655C60" w14:paraId="36C5752F" w14:textId="77777777" w:rsidTr="00655C60">
                        <w:trPr>
                          <w:trHeight w:val="557"/>
                        </w:trPr>
                        <w:tc>
                          <w:tcPr>
                            <w:tcW w:w="539" w:type="dxa"/>
                            <w:shd w:val="clear" w:color="auto" w:fill="BEBEBE"/>
                          </w:tcPr>
                          <w:p w14:paraId="57308C47" w14:textId="77777777" w:rsidR="00655C60" w:rsidRDefault="00655C6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C0C0C0"/>
                            <w:vAlign w:val="center"/>
                          </w:tcPr>
                          <w:p w14:paraId="74CC91B3" w14:textId="2334ED80" w:rsidR="00655C60" w:rsidRPr="00897228" w:rsidRDefault="00655C60" w:rsidP="0089722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C0C0C0"/>
                          </w:tcPr>
                          <w:p w14:paraId="13321405" w14:textId="677B4EE3" w:rsidR="00655C60" w:rsidRPr="00897228" w:rsidRDefault="00655C60" w:rsidP="00897228">
                            <w:pPr>
                              <w:pStyle w:val="TableParagraph"/>
                              <w:spacing w:before="52"/>
                              <w:ind w:left="26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Cross Cutting Concepts</w:t>
                            </w:r>
                          </w:p>
                        </w:tc>
                        <w:tc>
                          <w:tcPr>
                            <w:tcW w:w="3607" w:type="dxa"/>
                            <w:shd w:val="clear" w:color="auto" w:fill="C0C0C0"/>
                          </w:tcPr>
                          <w:p w14:paraId="1CFF3422" w14:textId="6D8FF972" w:rsidR="00655C60" w:rsidRPr="00897228" w:rsidRDefault="00655C60" w:rsidP="00897228">
                            <w:pPr>
                              <w:pStyle w:val="TableParagraph"/>
                              <w:spacing w:before="52"/>
                              <w:ind w:left="23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Core Ideas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C0C0C0"/>
                          </w:tcPr>
                          <w:p w14:paraId="469BF2FB" w14:textId="7F8660EE" w:rsidR="00655C60" w:rsidRPr="00897228" w:rsidRDefault="00655C60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Science and Engineering Practices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C0C0C0"/>
                          </w:tcPr>
                          <w:p w14:paraId="2AA99CBE" w14:textId="27CDEBD3" w:rsidR="00655C60" w:rsidRPr="00897228" w:rsidRDefault="00655C60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Anchoring Phenomenon</w:t>
                            </w:r>
                          </w:p>
                        </w:tc>
                      </w:tr>
                      <w:tr w:rsidR="00655C60" w14:paraId="1FDCDA7A" w14:textId="77777777" w:rsidTr="00655C60">
                        <w:trPr>
                          <w:cantSplit/>
                          <w:trHeight w:val="2821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02D4CBD" w14:textId="32B8C924" w:rsidR="00655C60" w:rsidRDefault="00655C60" w:rsidP="000C0417">
                            <w:pPr>
                              <w:pStyle w:val="TableParagraph"/>
                              <w:spacing w:before="53"/>
                              <w:ind w:left="1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 w:val="restart"/>
                            <w:shd w:val="clear" w:color="auto" w:fill="DBE5F1" w:themeFill="accent1" w:themeFillTint="33"/>
                          </w:tcPr>
                          <w:p w14:paraId="27FDA82B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7FD6A4" w14:textId="5771EBBE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5E45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Principles of Energy and Matter</w:t>
                            </w:r>
                          </w:p>
                          <w:p w14:paraId="345A1AA2" w14:textId="77777777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19"/>
                            </w:tblGrid>
                            <w:tr w:rsidR="00655C60" w:rsidRPr="004A0F5A" w14:paraId="00E6FB6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219" w:type="dxa"/>
                                </w:tcPr>
                                <w:p w14:paraId="7FBC9682" w14:textId="3CB25B2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S8P1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S8P2</w:t>
                                  </w:r>
                                  <w:proofErr w:type="gramStart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,c,d;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S8P5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 </w:t>
                                  </w:r>
                                </w:p>
                              </w:tc>
                            </w:tr>
                          </w:tbl>
                          <w:p w14:paraId="4ABE2D33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345C1F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E35BB1" w14:textId="1544A1B4" w:rsidR="00655C60" w:rsidRPr="00AB5E45" w:rsidRDefault="00655C60" w:rsidP="00AB5E45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5E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Structure and Properties of Matter</w:t>
                            </w:r>
                          </w:p>
                          <w:p w14:paraId="6C4E79EE" w14:textId="77777777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6"/>
                            </w:tblGrid>
                            <w:tr w:rsidR="00655C60" w:rsidRPr="004A0F5A" w14:paraId="749D72F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19A89D0B" w14:textId="702ECA66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S8P1</w:t>
                                  </w:r>
                                  <w:proofErr w:type="gramStart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,c,d,e,f;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S8P2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c,d </w:t>
                                  </w:r>
                                </w:p>
                              </w:tc>
                            </w:tr>
                          </w:tbl>
                          <w:p w14:paraId="1FB511C2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8BCEA4" w14:textId="0025AD93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808471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9C246" w14:textId="1C7DD4AA" w:rsidR="00655C60" w:rsidRPr="00AB5E45" w:rsidRDefault="00655C60" w:rsidP="00AB5E45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5E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Waves</w:t>
                            </w:r>
                          </w:p>
                          <w:p w14:paraId="5277B559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27C6C8" w14:textId="77777777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80"/>
                            </w:tblGrid>
                            <w:tr w:rsidR="00655C60" w:rsidRPr="004A0F5A" w14:paraId="592BC65A" w14:textId="77777777" w:rsidTr="004A0F5A">
                              <w:trPr>
                                <w:trHeight w:val="97"/>
                              </w:trPr>
                              <w:tc>
                                <w:tcPr>
                                  <w:tcW w:w="2380" w:type="dxa"/>
                                </w:tcPr>
                                <w:p w14:paraId="2C01B93B" w14:textId="77777777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S8P4</w:t>
                                  </w:r>
                                  <w:proofErr w:type="gramStart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,c,d,e,f,g </w:t>
                                  </w:r>
                                </w:p>
                              </w:tc>
                            </w:tr>
                          </w:tbl>
                          <w:p w14:paraId="06292A8F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A18B1E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499A6B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CD7F80" w14:textId="7A604332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B5E45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Forces</w:t>
                            </w:r>
                          </w:p>
                          <w:p w14:paraId="17A13D40" w14:textId="77777777" w:rsidR="00655C60" w:rsidRPr="004A0F5A" w:rsidRDefault="00655C60" w:rsidP="004A0F5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8"/>
                            </w:tblGrid>
                            <w:tr w:rsidR="00655C60" w:rsidRPr="004A0F5A" w14:paraId="5D04AB0D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2068" w:type="dxa"/>
                                </w:tcPr>
                                <w:p w14:paraId="1FB77B5F" w14:textId="79E73931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S8P1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S8P2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S8P5</w:t>
                                  </w:r>
                                  <w:proofErr w:type="gramStart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 </w:t>
                                  </w:r>
                                </w:p>
                              </w:tc>
                            </w:tr>
                          </w:tbl>
                          <w:p w14:paraId="1A0F5E7E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6E6686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62914F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</w:tblGrid>
                            <w:tr w:rsidR="00655C60" w:rsidRPr="004A0F5A" w14:paraId="0F79BEFE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1589" w:type="dxa"/>
                                </w:tcPr>
                                <w:p w14:paraId="2EDE8F45" w14:textId="08C2A184" w:rsidR="00655C60" w:rsidRPr="00AB5E45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Motion</w:t>
                                  </w:r>
                                </w:p>
                                <w:p w14:paraId="20BD0BC8" w14:textId="649E7AEC" w:rsidR="00655C60" w:rsidRPr="004A0F5A" w:rsidRDefault="00655C60" w:rsidP="004A0F5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S8P3</w:t>
                                  </w:r>
                                  <w:proofErr w:type="gramStart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,c; 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S8P2</w:t>
                                  </w:r>
                                  <w:r w:rsidRPr="004A0F5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a,b </w:t>
                                  </w:r>
                                </w:p>
                              </w:tc>
                            </w:tr>
                          </w:tbl>
                          <w:p w14:paraId="0153DCF9" w14:textId="0280EB4A" w:rsidR="00655C60" w:rsidRDefault="00655C60" w:rsidP="00525B8F">
                            <w:pPr>
                              <w:pStyle w:val="TableParagraph"/>
                              <w:spacing w:before="52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 w:val="restart"/>
                            <w:shd w:val="clear" w:color="auto" w:fill="BFBFBF" w:themeFill="background1" w:themeFillShade="BF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3"/>
                            </w:tblGrid>
                            <w:tr w:rsidR="00655C60" w:rsidRPr="007B747D" w14:paraId="42D47D4B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19F0C333" w14:textId="77777777" w:rsidR="00655C60" w:rsidRPr="007B747D" w:rsidRDefault="00655C60" w:rsidP="007B747D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47D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7B747D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7B747D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Systems and system models </w:t>
                                  </w:r>
                                </w:p>
                                <w:p w14:paraId="447D4C13" w14:textId="0D3FF5EE" w:rsidR="00655C60" w:rsidRPr="007B747D" w:rsidRDefault="00655C60" w:rsidP="007B747D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47D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747D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7B747D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Scale, proportion, and quantity </w:t>
                                  </w:r>
                                </w:p>
                                <w:p w14:paraId="15DC58DC" w14:textId="5D75B745" w:rsidR="00655C60" w:rsidRPr="007B747D" w:rsidRDefault="00655C60" w:rsidP="007B747D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B747D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747D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Energy and matter </w:t>
                                  </w:r>
                                </w:p>
                                <w:p w14:paraId="4149AF3D" w14:textId="77777777" w:rsidR="00655C60" w:rsidRPr="007B747D" w:rsidRDefault="00655C60" w:rsidP="007B747D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33BB8" w14:textId="77777777" w:rsidR="00655C60" w:rsidRPr="00AB5E45" w:rsidRDefault="00655C60" w:rsidP="00AB5E45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016DF80" w14:textId="77777777" w:rsidR="00655C60" w:rsidRPr="00AB5E45" w:rsidRDefault="00655C60" w:rsidP="00AB5E45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6"/>
                            </w:tblGrid>
                            <w:tr w:rsidR="00655C60" w:rsidRPr="00AB5E45" w14:paraId="1B77957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2146" w:type="dxa"/>
                                </w:tcPr>
                                <w:p w14:paraId="388933A7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028F54C7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Structure and function </w:t>
                                  </w:r>
                                </w:p>
                                <w:p w14:paraId="4FB4183B" w14:textId="2E25396C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Energy and matter </w:t>
                                  </w:r>
                                </w:p>
                                <w:p w14:paraId="4B126348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6663C" w14:textId="77777777" w:rsidR="00655C60" w:rsidRPr="00AB5E45" w:rsidRDefault="00655C60" w:rsidP="00AB5E45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B2CE6D6" w14:textId="244EFD73" w:rsidR="00655C60" w:rsidRDefault="00655C60" w:rsidP="00AB5E45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p w14:paraId="055DEFA2" w14:textId="77777777" w:rsidR="00655C60" w:rsidRPr="00AB5E45" w:rsidRDefault="00655C60" w:rsidP="00AB5E45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6"/>
                            </w:tblGrid>
                            <w:tr w:rsidR="00655C60" w:rsidRPr="00AB5E45" w14:paraId="30C4E7A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146" w:type="dxa"/>
                                </w:tcPr>
                                <w:p w14:paraId="24A06DD2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39A1CF1B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Cause and effect </w:t>
                                  </w:r>
                                </w:p>
                                <w:p w14:paraId="0F931308" w14:textId="567DB305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Structure and function </w:t>
                                  </w:r>
                                </w:p>
                                <w:p w14:paraId="184DD3AE" w14:textId="2F49B590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B5E45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AB5E4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Energy and matter </w:t>
                                  </w:r>
                                </w:p>
                                <w:p w14:paraId="7CBE6F68" w14:textId="77777777" w:rsidR="00655C60" w:rsidRPr="00AB5E45" w:rsidRDefault="00655C60" w:rsidP="00AB5E4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6B66F" w14:textId="77777777" w:rsidR="00655C60" w:rsidRPr="00563264" w:rsidRDefault="00655C60" w:rsidP="00563264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117F0A" w14:textId="77777777" w:rsidR="00655C60" w:rsidRPr="00563264" w:rsidRDefault="00655C60" w:rsidP="00563264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6"/>
                            </w:tblGrid>
                            <w:tr w:rsidR="00655C60" w:rsidRPr="00563264" w14:paraId="7A4A5E4D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146" w:type="dxa"/>
                                </w:tcPr>
                                <w:p w14:paraId="41437DBF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553BDD6E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Cause and effect </w:t>
                                  </w:r>
                                </w:p>
                                <w:p w14:paraId="74AAA504" w14:textId="329D2839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Structure and function </w:t>
                                  </w:r>
                                </w:p>
                                <w:p w14:paraId="51898569" w14:textId="521CD69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Energy and matter </w:t>
                                  </w:r>
                                </w:p>
                                <w:p w14:paraId="23CFE9D5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3EDBE" w14:textId="77777777" w:rsidR="00655C60" w:rsidRPr="00563264" w:rsidRDefault="00655C60" w:rsidP="00563264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3"/>
                            </w:tblGrid>
                            <w:tr w:rsidR="00655C60" w:rsidRPr="00563264" w14:paraId="5F4FF79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833" w:type="dxa"/>
                                </w:tcPr>
                                <w:p w14:paraId="2C2F55A1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2EF4B916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Cause and effect </w:t>
                                  </w:r>
                                </w:p>
                                <w:p w14:paraId="7D6D5249" w14:textId="1A23476E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3264"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Energy and matter </w:t>
                                  </w:r>
                                </w:p>
                                <w:p w14:paraId="65FABDCB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7103C" w14:textId="136D3004" w:rsidR="00655C60" w:rsidRPr="00525B8F" w:rsidRDefault="00655C60" w:rsidP="002535AC">
                            <w:pPr>
                              <w:pStyle w:val="TableParagraph"/>
                              <w:spacing w:before="5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7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8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82"/>
                              <w:gridCol w:w="43"/>
                              <w:gridCol w:w="119"/>
                              <w:gridCol w:w="7"/>
                              <w:gridCol w:w="389"/>
                            </w:tblGrid>
                            <w:tr w:rsidR="00655C60" w:rsidRPr="00563264" w14:paraId="18698D1F" w14:textId="77777777" w:rsidTr="00CC310C">
                              <w:trPr>
                                <w:gridAfter w:val="1"/>
                                <w:wAfter w:w="389" w:type="dxa"/>
                                <w:trHeight w:val="1848"/>
                              </w:trPr>
                              <w:tc>
                                <w:tcPr>
                                  <w:tcW w:w="2451" w:type="dxa"/>
                                  <w:gridSpan w:val="4"/>
                                </w:tcPr>
                                <w:p w14:paraId="37A0BC5C" w14:textId="188892E1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</w:t>
                                  </w:r>
                                </w:p>
                                <w:p w14:paraId="2C66F5C8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transformations </w:t>
                                  </w:r>
                                </w:p>
                                <w:p w14:paraId="04EFC3C4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Matter (structure and composition) </w:t>
                                  </w:r>
                                </w:p>
                                <w:p w14:paraId="7D35DBF7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Kinetic and potential energy </w:t>
                                  </w:r>
                                </w:p>
                                <w:p w14:paraId="1644818D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Heat transfer (conduction, radiation, and convection) </w:t>
                                  </w:r>
                                </w:p>
                                <w:p w14:paraId="0A80B2CB" w14:textId="77777777" w:rsidR="00655C60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Electric and magnetic forces (electromagnets) </w:t>
                                  </w:r>
                                </w:p>
                                <w:p w14:paraId="71D7D57A" w14:textId="77777777" w:rsidR="00655C60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AA46C3" w14:textId="0657D01E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5C60" w:rsidRPr="00563264" w14:paraId="604C3B64" w14:textId="77777777" w:rsidTr="00CC310C">
                              <w:trPr>
                                <w:gridAfter w:val="4"/>
                                <w:wAfter w:w="558" w:type="dxa"/>
                                <w:trHeight w:val="1579"/>
                              </w:trPr>
                              <w:tc>
                                <w:tcPr>
                                  <w:tcW w:w="2282" w:type="dxa"/>
                                </w:tcPr>
                                <w:p w14:paraId="2D75898A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Structure and properties of matter </w:t>
                                  </w:r>
                                </w:p>
                                <w:p w14:paraId="112A329A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Mixtures and solutions </w:t>
                                  </w:r>
                                </w:p>
                                <w:p w14:paraId="1AE3EBA7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Elements and compounds </w:t>
                                  </w:r>
                                </w:p>
                                <w:p w14:paraId="34D437DE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Matter (structure and composition) </w:t>
                                  </w:r>
                                </w:p>
                                <w:p w14:paraId="4C6FFD17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Thermal energy </w:t>
                                  </w:r>
                                </w:p>
                                <w:p w14:paraId="7F4D3318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transformations </w:t>
                                  </w:r>
                                </w:p>
                                <w:p w14:paraId="4FAE1475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States of matter </w:t>
                                  </w:r>
                                </w:p>
                                <w:p w14:paraId="6453A657" w14:textId="77777777" w:rsidR="00655C60" w:rsidRPr="00563264" w:rsidRDefault="00655C60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Chemical and physical properties and changes </w:t>
                                  </w:r>
                                </w:p>
                                <w:p w14:paraId="5988646E" w14:textId="77777777" w:rsidR="00655C60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63264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Conservation of matter </w:t>
                                  </w:r>
                                </w:p>
                                <w:p w14:paraId="30F91FF8" w14:textId="68C14531" w:rsidR="00655C60" w:rsidRPr="00563264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5C60" w:rsidRPr="00F553C5" w14:paraId="3C4DBD9C" w14:textId="77777777" w:rsidTr="00CC310C">
                              <w:trPr>
                                <w:gridAfter w:val="3"/>
                                <w:wAfter w:w="515" w:type="dxa"/>
                                <w:trHeight w:val="1269"/>
                              </w:trPr>
                              <w:tc>
                                <w:tcPr>
                                  <w:tcW w:w="2325" w:type="dxa"/>
                                  <w:gridSpan w:val="2"/>
                                </w:tcPr>
                                <w:p w14:paraId="05C8158A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5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Waves properties (frequency, amplitude, wavelength, and energy) </w:t>
                                  </w:r>
                                </w:p>
                                <w:p w14:paraId="67EF0CDF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5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(electromagnetic spectrum) </w:t>
                                  </w:r>
                                </w:p>
                                <w:p w14:paraId="58CDBAA0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5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Light and sound </w:t>
                                  </w:r>
                                </w:p>
                                <w:p w14:paraId="677D7061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5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Wave propagation (reflection, refraction, absorption, diffraction and transmission) </w:t>
                                  </w:r>
                                </w:p>
                                <w:p w14:paraId="524D146D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55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Lenses characteristics </w:t>
                                  </w:r>
                                </w:p>
                                <w:p w14:paraId="7215759B" w14:textId="77777777" w:rsidR="00655C60" w:rsidRPr="00F553C5" w:rsidRDefault="00655C60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5C60" w:rsidRPr="007E1DE7" w14:paraId="4C7CCF27" w14:textId="77777777" w:rsidTr="00CC310C">
                              <w:trPr>
                                <w:gridAfter w:val="2"/>
                                <w:wAfter w:w="396" w:type="dxa"/>
                                <w:trHeight w:val="975"/>
                              </w:trPr>
                              <w:tc>
                                <w:tcPr>
                                  <w:tcW w:w="2444" w:type="dxa"/>
                                  <w:gridSpan w:val="3"/>
                                </w:tcPr>
                                <w:p w14:paraId="58122C97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Matter (structure and composition) </w:t>
                                  </w:r>
                                </w:p>
                                <w:p w14:paraId="4C4588D4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transformations </w:t>
                                  </w:r>
                                </w:p>
                                <w:p w14:paraId="229EFD0B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Forces (friction, gravitational, electrical, and magnetic) </w:t>
                                  </w:r>
                                </w:p>
                                <w:p w14:paraId="485E422C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Force fields </w:t>
                                  </w:r>
                                </w:p>
                                <w:p w14:paraId="631D6E25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Conductors and insulators </w:t>
                                  </w:r>
                                </w:p>
                                <w:p w14:paraId="7B176B50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5C60" w:rsidRPr="007E1DE7" w14:paraId="03F56E69" w14:textId="77777777" w:rsidTr="00CC310C">
                              <w:trPr>
                                <w:trHeight w:val="840"/>
                              </w:trPr>
                              <w:tc>
                                <w:tcPr>
                                  <w:tcW w:w="2840" w:type="dxa"/>
                                  <w:gridSpan w:val="5"/>
                                </w:tcPr>
                                <w:p w14:paraId="722024CB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Force and motion </w:t>
                                  </w:r>
                                </w:p>
                                <w:p w14:paraId="563063C6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Speed and acceleration </w:t>
                                  </w:r>
                                </w:p>
                                <w:p w14:paraId="19708FA7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Speed and distance </w:t>
                                  </w:r>
                                </w:p>
                                <w:p w14:paraId="0E43C2A7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Newton’s Laws of Motion </w:t>
                                  </w:r>
                                </w:p>
                                <w:p w14:paraId="588F30FF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Balance and unbalanced forces </w:t>
                                  </w:r>
                                </w:p>
                                <w:p w14:paraId="0857868C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Energy transformations </w:t>
                                  </w:r>
                                </w:p>
                                <w:p w14:paraId="20D16F85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E1DE7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Kinetic and potential energy </w:t>
                                  </w:r>
                                </w:p>
                                <w:p w14:paraId="1DAFFFCF" w14:textId="77777777" w:rsidR="00655C60" w:rsidRPr="007E1DE7" w:rsidRDefault="00655C60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6C2B0" w14:textId="47D3C58E" w:rsidR="00655C60" w:rsidRPr="00A84E68" w:rsidRDefault="00655C60" w:rsidP="00563264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vMerge w:val="restart"/>
                            <w:shd w:val="clear" w:color="auto" w:fill="C0C0C0"/>
                          </w:tcPr>
                          <w:p w14:paraId="32946894" w14:textId="77777777" w:rsidR="00655C60" w:rsidRPr="008659FA" w:rsidRDefault="00655C60" w:rsidP="008659FA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06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3"/>
                            </w:tblGrid>
                            <w:tr w:rsidR="00655C60" w:rsidRPr="008659FA" w14:paraId="108C2628" w14:textId="77777777" w:rsidTr="00CC310C">
                              <w:trPr>
                                <w:trHeight w:val="447"/>
                              </w:trPr>
                              <w:tc>
                                <w:tcPr>
                                  <w:tcW w:w="2063" w:type="dxa"/>
                                </w:tcPr>
                                <w:p w14:paraId="5B598E1C" w14:textId="77777777" w:rsidR="00655C60" w:rsidRPr="008659FA" w:rsidRDefault="00655C60" w:rsidP="008659F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59F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Plan and carrying out investigations </w:t>
                                  </w:r>
                                </w:p>
                                <w:p w14:paraId="15ADA6BA" w14:textId="77777777" w:rsidR="00655C60" w:rsidRPr="008659FA" w:rsidRDefault="00655C60" w:rsidP="008659F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659F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Engage in arguments from evidence </w:t>
                                  </w:r>
                                </w:p>
                                <w:p w14:paraId="41E1DA9A" w14:textId="77777777" w:rsidR="00655C60" w:rsidRPr="008659FA" w:rsidRDefault="00655C60" w:rsidP="008659F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40F37" w14:textId="77777777" w:rsidR="00655C60" w:rsidRPr="00CC310C" w:rsidRDefault="00655C60" w:rsidP="00CC310C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0860EF" w14:textId="77777777" w:rsidR="00655C60" w:rsidRPr="00CC310C" w:rsidRDefault="00655C60" w:rsidP="00CC310C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6"/>
                            </w:tblGrid>
                            <w:tr w:rsidR="00655C60" w:rsidRPr="00CC310C" w14:paraId="79336C7F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787B9440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F35CE0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Develop and use models </w:t>
                                  </w:r>
                                </w:p>
                                <w:p w14:paraId="0E3EE082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Engage in arguments from evidence </w:t>
                                  </w:r>
                                </w:p>
                                <w:p w14:paraId="1D379A9E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2CFC5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3144D4F2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31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17"/>
                            </w:tblGrid>
                            <w:tr w:rsidR="00655C60" w:rsidRPr="00CC310C" w14:paraId="420BF877" w14:textId="77777777" w:rsidTr="00CC310C">
                              <w:trPr>
                                <w:trHeight w:val="326"/>
                              </w:trPr>
                              <w:tc>
                                <w:tcPr>
                                  <w:tcW w:w="2317" w:type="dxa"/>
                                </w:tcPr>
                                <w:p w14:paraId="0BE7AC1E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1C29F2A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Develop and use models </w:t>
                                  </w:r>
                                </w:p>
                                <w:p w14:paraId="3260F04D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Construct explanations and design solutions </w:t>
                                  </w:r>
                                </w:p>
                                <w:p w14:paraId="4BEF9AA1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67EBF" w14:textId="77777777" w:rsidR="00655C60" w:rsidRPr="00CC310C" w:rsidRDefault="00655C60" w:rsidP="00CC310C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292DC5" w14:textId="77777777" w:rsidR="00655C60" w:rsidRPr="00CC310C" w:rsidRDefault="00655C60" w:rsidP="00CC310C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theme="minorBid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6"/>
                            </w:tblGrid>
                            <w:tr w:rsidR="00655C60" w:rsidRPr="00CC310C" w14:paraId="2A533081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1014A2E4" w14:textId="2E624D71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Plan and carry out investigations </w:t>
                                  </w:r>
                                </w:p>
                                <w:p w14:paraId="02B9C87E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Engage in arguments from evidence </w:t>
                                  </w:r>
                                </w:p>
                                <w:p w14:paraId="2C4D3E13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D6C7B" w14:textId="77777777" w:rsidR="00655C60" w:rsidRPr="00CC310C" w:rsidRDefault="00655C60" w:rsidP="00CC310C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253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34"/>
                            </w:tblGrid>
                            <w:tr w:rsidR="00655C60" w:rsidRPr="00CC310C" w14:paraId="7D1A2D84" w14:textId="77777777" w:rsidTr="00CC310C">
                              <w:trPr>
                                <w:trHeight w:val="205"/>
                              </w:trPr>
                              <w:tc>
                                <w:tcPr>
                                  <w:tcW w:w="2534" w:type="dxa"/>
                                </w:tcPr>
                                <w:p w14:paraId="1FC7CDF0" w14:textId="3C99FED5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343D96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C310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 Construct explanations and design solutions </w:t>
                                  </w:r>
                                </w:p>
                                <w:p w14:paraId="222B95AF" w14:textId="77777777" w:rsidR="00655C60" w:rsidRPr="00CC310C" w:rsidRDefault="00655C60" w:rsidP="00CC310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79B33" w14:textId="2F999062" w:rsidR="00655C60" w:rsidRPr="00CC310C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restart"/>
                            <w:shd w:val="clear" w:color="auto" w:fill="C0C0C0"/>
                          </w:tcPr>
                          <w:p w14:paraId="5438BF74" w14:textId="77777777" w:rsidR="00655C60" w:rsidRPr="007709C2" w:rsidRDefault="00655C60" w:rsidP="007709C2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15A773" w14:textId="77777777" w:rsidR="00655C60" w:rsidRPr="007709C2" w:rsidRDefault="00655C60" w:rsidP="007709C2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62"/>
                            </w:tblGrid>
                            <w:tr w:rsidR="00655C60" w:rsidRPr="007709C2" w14:paraId="1C5DD591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2462" w:type="dxa"/>
                                </w:tcPr>
                                <w:p w14:paraId="79C5A63D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Power Up: Lights Out </w:t>
                                  </w:r>
                                </w:p>
                                <w:p w14:paraId="18DA7D19" w14:textId="77777777" w:rsidR="00655C60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6" w:history="1">
                                    <w:r w:rsidRPr="00FD711D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20"/>
                                        <w:szCs w:val="20"/>
                                      </w:rPr>
                                      <w:t>https://www.georgiapower.com/about-energy/energy-sources/nuclear/plantmap.html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8E20BD4" w14:textId="77777777" w:rsidR="00655C60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B78417" w14:textId="77777777" w:rsidR="00655C60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F6AD91" w14:textId="77777777" w:rsidR="00655C60" w:rsidRPr="007709C2" w:rsidRDefault="00655C60" w:rsidP="007709C2">
                                  <w:pP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76D5FE1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7"/>
                                  </w:tblGrid>
                                  <w:tr w:rsidR="00655C60" w:rsidRPr="007709C2" w14:paraId="646A7A46" w14:textId="77777777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1707" w:type="dxa"/>
                                      </w:tcPr>
                                      <w:p w14:paraId="5A040A29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Dinner is ready </w:t>
                                        </w:r>
                                      </w:p>
                                      <w:p w14:paraId="6806B569" w14:textId="77777777" w:rsidR="00655C60" w:rsidRPr="007709C2" w:rsidRDefault="00655C60" w:rsidP="007709C2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709C2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You are what you eat </w:t>
                                        </w:r>
                                      </w:p>
                                    </w:tc>
                                  </w:tr>
                                </w:tbl>
                                <w:p w14:paraId="2E876C98" w14:textId="12ECC7BE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BB73C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390F53B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018F58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6F8417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B17953" w14:textId="77777777" w:rsidR="00655C60" w:rsidRPr="007709C2" w:rsidRDefault="00655C60" w:rsidP="007709C2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885731" w14:textId="77777777" w:rsidR="00655C60" w:rsidRPr="007709C2" w:rsidRDefault="00655C60" w:rsidP="007709C2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94"/>
                            </w:tblGrid>
                            <w:tr w:rsidR="00655C60" w:rsidRPr="007709C2" w14:paraId="3AB0180E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194" w:type="dxa"/>
                                </w:tcPr>
                                <w:p w14:paraId="5D85DE2C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Best seats in the house </w:t>
                                  </w:r>
                                </w:p>
                                <w:p w14:paraId="73A922FC" w14:textId="5B86DC9B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Pr="00FD711D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20"/>
                                        <w:szCs w:val="20"/>
                                      </w:rPr>
                                      <w:t>https://youtu.be/W0zxbIRpElM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AA9E7D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D08656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27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71"/>
                            </w:tblGrid>
                            <w:tr w:rsidR="00655C60" w:rsidRPr="007709C2" w14:paraId="3AEB3B3A" w14:textId="77777777" w:rsidTr="007709C2">
                              <w:trPr>
                                <w:trHeight w:val="545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74D68608" w14:textId="77777777" w:rsidR="00655C60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4B7EF5" w14:textId="5BD77CAB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Seeing is believing: </w:t>
                                  </w:r>
                                </w:p>
                                <w:p w14:paraId="6A522A68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railroad car implosion </w:t>
                                  </w:r>
                                </w:p>
                                <w:p w14:paraId="6D31DAD4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Aurora Borealis </w:t>
                                  </w:r>
                                </w:p>
                                <w:p w14:paraId="2CA4EB4E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Electrical force fields: </w:t>
                                  </w:r>
                                </w:p>
                                <w:p w14:paraId="4DE3E594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safety first </w:t>
                                  </w:r>
                                </w:p>
                              </w:tc>
                            </w:tr>
                          </w:tbl>
                          <w:p w14:paraId="21FAC2FD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0"/>
                            </w:tblGrid>
                            <w:tr w:rsidR="00655C60" w:rsidRPr="007709C2" w14:paraId="66BAA50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0FD36FB4" w14:textId="18BCA689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Vehicular motion </w:t>
                                  </w:r>
                                </w:p>
                                <w:p w14:paraId="3D70F454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Crashes </w:t>
                                  </w:r>
                                </w:p>
                                <w:p w14:paraId="315A0D3D" w14:textId="77777777" w:rsidR="00655C60" w:rsidRPr="007709C2" w:rsidRDefault="00655C60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09C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Runaway truck ramps </w:t>
                                  </w:r>
                                </w:p>
                              </w:tc>
                            </w:tr>
                          </w:tbl>
                          <w:p w14:paraId="5254B7F8" w14:textId="64E0DFE8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655C60" w14:paraId="53278403" w14:textId="77777777" w:rsidTr="00655C60">
                        <w:trPr>
                          <w:cantSplit/>
                          <w:trHeight w:val="3303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4A6DEC1" w14:textId="79C32678" w:rsidR="00655C60" w:rsidRDefault="00655C60" w:rsidP="000C0417">
                            <w:pPr>
                              <w:pStyle w:val="TableParagraph"/>
                              <w:spacing w:before="53"/>
                              <w:ind w:left="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shd w:val="clear" w:color="auto" w:fill="DBE5F1" w:themeFill="accent1" w:themeFillTint="33"/>
                          </w:tcPr>
                          <w:p w14:paraId="57AFE515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shd w:val="clear" w:color="auto" w:fill="BFBFBF" w:themeFill="background1" w:themeFillShade="BF"/>
                          </w:tcPr>
                          <w:p w14:paraId="6B2F0BEF" w14:textId="4128DCEA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7" w:type="dxa"/>
                            <w:vMerge/>
                            <w:shd w:val="clear" w:color="auto" w:fill="C0C0C0"/>
                          </w:tcPr>
                          <w:p w14:paraId="06E9D341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vMerge/>
                            <w:shd w:val="clear" w:color="auto" w:fill="C0C0C0"/>
                          </w:tcPr>
                          <w:p w14:paraId="535A08CE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/>
                            <w:shd w:val="clear" w:color="auto" w:fill="C0C0C0"/>
                          </w:tcPr>
                          <w:p w14:paraId="5CDFD581" w14:textId="39D994D2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55C60" w14:paraId="4FE00538" w14:textId="77777777" w:rsidTr="00655C60">
                        <w:trPr>
                          <w:cantSplit/>
                          <w:trHeight w:val="3440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753DB9" w14:textId="2D08C12E" w:rsidR="00655C60" w:rsidRDefault="00655C60" w:rsidP="000C0417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 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9EDFB5A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0E8FFD5" w14:textId="5B918D7E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5AB5929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9883803" w14:textId="77777777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7CD6DC4" w14:textId="3F970D60" w:rsidR="00655C60" w:rsidRDefault="00655C6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8C82EE" wp14:editId="3481BB76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6D5F8FFB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4A0F5A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8</w:t>
                              </w:r>
                              <w:r w:rsidR="00B554BA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50.25pt;z-index:-251633664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3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4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5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6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7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6D5F8FFB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4A0F5A">
                          <w:rPr>
                            <w:b/>
                            <w:color w:val="000000" w:themeColor="text1"/>
                            <w:sz w:val="29"/>
                          </w:rPr>
                          <w:t>8</w:t>
                        </w:r>
                        <w:r w:rsidR="00B554BA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2D152CC9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74271DD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09BE8A02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289817A4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3BA854C5" w:rsidR="00003C8F" w:rsidRDefault="00CC310C">
      <w:pPr>
        <w:spacing w:before="74"/>
        <w:ind w:left="1045"/>
        <w:rPr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3D39A" wp14:editId="23D79E79">
                <wp:simplePos x="0" y="0"/>
                <wp:positionH relativeFrom="column">
                  <wp:posOffset>447675</wp:posOffset>
                </wp:positionH>
                <wp:positionV relativeFrom="paragraph">
                  <wp:posOffset>102236</wp:posOffset>
                </wp:positionV>
                <wp:extent cx="876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A38D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8.05pt" to="72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" strokecolor="#4579b8 [3044]"/>
            </w:pict>
          </mc:Fallback>
        </mc:AlternateContent>
      </w:r>
      <w:r w:rsidR="00EF3D12">
        <w:rPr>
          <w:sz w:val="13"/>
        </w:rPr>
        <w:t>(15 days)</w:t>
      </w:r>
    </w:p>
    <w:p w14:paraId="76C8F9A3" w14:textId="6C3B57E8" w:rsidR="00003C8F" w:rsidRDefault="00003C8F">
      <w:pPr>
        <w:pStyle w:val="BodyText"/>
        <w:rPr>
          <w:sz w:val="20"/>
        </w:rPr>
      </w:pPr>
    </w:p>
    <w:p w14:paraId="171DE2DF" w14:textId="64463524" w:rsidR="00003C8F" w:rsidRDefault="00003C8F">
      <w:pPr>
        <w:pStyle w:val="BodyText"/>
        <w:rPr>
          <w:sz w:val="20"/>
        </w:rPr>
      </w:pPr>
    </w:p>
    <w:p w14:paraId="709533D7" w14:textId="6F4E0765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6590A608" w:rsidR="00003C8F" w:rsidRDefault="00003C8F">
      <w:pPr>
        <w:pStyle w:val="BodyText"/>
        <w:rPr>
          <w:sz w:val="20"/>
        </w:rPr>
      </w:pPr>
    </w:p>
    <w:p w14:paraId="0E3592E1" w14:textId="39B0B8D4" w:rsidR="00003C8F" w:rsidRDefault="00003C8F">
      <w:pPr>
        <w:pStyle w:val="BodyText"/>
        <w:rPr>
          <w:sz w:val="20"/>
        </w:rPr>
      </w:pPr>
    </w:p>
    <w:p w14:paraId="3850816E" w14:textId="4BAF665F" w:rsidR="00003C8F" w:rsidRDefault="00563264">
      <w:pPr>
        <w:pStyle w:val="BodyText"/>
        <w:spacing w:before="6"/>
        <w:rPr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F495E" wp14:editId="1A302AF2">
                <wp:simplePos x="0" y="0"/>
                <wp:positionH relativeFrom="column">
                  <wp:posOffset>428624</wp:posOffset>
                </wp:positionH>
                <wp:positionV relativeFrom="paragraph">
                  <wp:posOffset>26036</wp:posOffset>
                </wp:positionV>
                <wp:extent cx="8772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DDBF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.05pt" to="72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" strokecolor="#4a7ebb"/>
            </w:pict>
          </mc:Fallback>
        </mc:AlternateContent>
      </w: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5E688153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026A4612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6AF5D7BF" w:rsidR="00003C8F" w:rsidRDefault="00003C8F">
      <w:pPr>
        <w:pStyle w:val="BodyText"/>
        <w:rPr>
          <w:sz w:val="20"/>
        </w:rPr>
      </w:pPr>
    </w:p>
    <w:p w14:paraId="79906A06" w14:textId="7462AEBF" w:rsidR="00003C8F" w:rsidRDefault="00CC310C">
      <w:pPr>
        <w:pStyle w:val="BodyText"/>
        <w:spacing w:before="7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45848" wp14:editId="71F8A9BB">
                <wp:simplePos x="0" y="0"/>
                <wp:positionH relativeFrom="column">
                  <wp:posOffset>428624</wp:posOffset>
                </wp:positionH>
                <wp:positionV relativeFrom="paragraph">
                  <wp:posOffset>75565</wp:posOffset>
                </wp:positionV>
                <wp:extent cx="8762557" cy="5715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2557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B58EC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5.95pt" to="723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" strokecolor="#4a7ebb"/>
            </w:pict>
          </mc:Fallback>
        </mc:AlternateContent>
      </w:r>
    </w:p>
    <w:p w14:paraId="34405666" w14:textId="2624FEB7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332B2102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699B36D2" w:rsidR="00110AB1" w:rsidRDefault="00110AB1">
      <w:pPr>
        <w:pStyle w:val="BodyText"/>
        <w:ind w:left="350"/>
      </w:pPr>
      <w:bookmarkStart w:id="0" w:name="_GoBack"/>
      <w:bookmarkEnd w:id="0"/>
    </w:p>
    <w:p w14:paraId="3D4C2BE0" w14:textId="0B6A5744" w:rsidR="00110AB1" w:rsidRDefault="007E1DE7">
      <w:pPr>
        <w:pStyle w:val="BodyText"/>
        <w:ind w:left="3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B7BEC" wp14:editId="628DE740">
                <wp:simplePos x="0" y="0"/>
                <wp:positionH relativeFrom="column">
                  <wp:posOffset>409574</wp:posOffset>
                </wp:positionH>
                <wp:positionV relativeFrom="paragraph">
                  <wp:posOffset>71121</wp:posOffset>
                </wp:positionV>
                <wp:extent cx="8781415" cy="1905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141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A671D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5.6pt" to="723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" strokecolor="#4a7ebb"/>
            </w:pict>
          </mc:Fallback>
        </mc:AlternateContent>
      </w:r>
    </w:p>
    <w:p w14:paraId="34B1F872" w14:textId="4D673508" w:rsidR="00110AB1" w:rsidRDefault="00110AB1">
      <w:pPr>
        <w:pStyle w:val="BodyText"/>
        <w:ind w:left="350"/>
      </w:pPr>
    </w:p>
    <w:p w14:paraId="6CAB5C59" w14:textId="42BD2A28" w:rsidR="00003C8F" w:rsidRDefault="00003C8F">
      <w:pPr>
        <w:spacing w:line="145" w:lineRule="exact"/>
        <w:ind w:left="350"/>
        <w:rPr>
          <w:sz w:val="12"/>
        </w:rPr>
      </w:pPr>
    </w:p>
    <w:p w14:paraId="292FCC47" w14:textId="4A6B9E60" w:rsidR="00003898" w:rsidRDefault="00003898">
      <w:pPr>
        <w:spacing w:line="145" w:lineRule="exact"/>
        <w:ind w:left="350"/>
        <w:rPr>
          <w:sz w:val="12"/>
        </w:rPr>
      </w:pPr>
    </w:p>
    <w:p w14:paraId="5EFC8E32" w14:textId="71BF115A" w:rsidR="00003898" w:rsidRDefault="00003898">
      <w:pPr>
        <w:spacing w:line="145" w:lineRule="exact"/>
        <w:ind w:left="350"/>
        <w:rPr>
          <w:sz w:val="12"/>
        </w:rPr>
      </w:pPr>
    </w:p>
    <w:p w14:paraId="7AF7B8C0" w14:textId="156374E9" w:rsidR="00003898" w:rsidRDefault="00003898">
      <w:pPr>
        <w:spacing w:line="145" w:lineRule="exact"/>
        <w:ind w:left="350"/>
        <w:rPr>
          <w:sz w:val="12"/>
        </w:rPr>
      </w:pPr>
    </w:p>
    <w:p w14:paraId="2388D215" w14:textId="77259B74" w:rsidR="00003898" w:rsidRDefault="00003898">
      <w:pPr>
        <w:spacing w:line="145" w:lineRule="exact"/>
        <w:ind w:left="350"/>
        <w:rPr>
          <w:sz w:val="12"/>
        </w:rPr>
      </w:pPr>
    </w:p>
    <w:p w14:paraId="38460E2C" w14:textId="546D2769" w:rsidR="00003898" w:rsidRDefault="00003898">
      <w:pPr>
        <w:spacing w:line="145" w:lineRule="exact"/>
        <w:ind w:left="350"/>
        <w:rPr>
          <w:sz w:val="12"/>
        </w:rPr>
      </w:pPr>
    </w:p>
    <w:p w14:paraId="7A8DB8AA" w14:textId="6F88EA99" w:rsidR="00003898" w:rsidRDefault="00003898">
      <w:pPr>
        <w:spacing w:line="145" w:lineRule="exact"/>
        <w:ind w:left="350"/>
        <w:rPr>
          <w:sz w:val="12"/>
        </w:rPr>
      </w:pPr>
    </w:p>
    <w:p w14:paraId="0C0806F5" w14:textId="6751EA3F" w:rsidR="00003898" w:rsidRDefault="00003898">
      <w:pPr>
        <w:spacing w:line="145" w:lineRule="exact"/>
        <w:ind w:left="350"/>
        <w:rPr>
          <w:sz w:val="12"/>
        </w:rPr>
      </w:pPr>
    </w:p>
    <w:p w14:paraId="063AD333" w14:textId="0BF8848C" w:rsidR="00003898" w:rsidRDefault="00003898">
      <w:pPr>
        <w:spacing w:line="145" w:lineRule="exact"/>
        <w:ind w:left="350"/>
        <w:rPr>
          <w:sz w:val="12"/>
        </w:rPr>
      </w:pPr>
    </w:p>
    <w:p w14:paraId="58019EBD" w14:textId="235DDB1D" w:rsidR="00003898" w:rsidRDefault="00003898">
      <w:pPr>
        <w:spacing w:line="145" w:lineRule="exact"/>
        <w:ind w:left="350"/>
        <w:rPr>
          <w:sz w:val="12"/>
        </w:rPr>
      </w:pPr>
    </w:p>
    <w:p w14:paraId="62ABBB3A" w14:textId="393C16E6" w:rsidR="00003898" w:rsidRDefault="00003898">
      <w:pPr>
        <w:spacing w:line="145" w:lineRule="exact"/>
        <w:ind w:left="350"/>
        <w:rPr>
          <w:sz w:val="12"/>
        </w:rPr>
      </w:pPr>
    </w:p>
    <w:p w14:paraId="12349291" w14:textId="63F87407" w:rsidR="00003898" w:rsidRDefault="00003898" w:rsidP="00C26190">
      <w:pPr>
        <w:spacing w:line="145" w:lineRule="exact"/>
        <w:rPr>
          <w:sz w:val="12"/>
        </w:rPr>
      </w:pPr>
    </w:p>
    <w:sectPr w:rsidR="00003898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898"/>
    <w:rsid w:val="00003C8F"/>
    <w:rsid w:val="00042A11"/>
    <w:rsid w:val="000C0417"/>
    <w:rsid w:val="00110AB1"/>
    <w:rsid w:val="001160C5"/>
    <w:rsid w:val="001E5D16"/>
    <w:rsid w:val="00213B0D"/>
    <w:rsid w:val="00230548"/>
    <w:rsid w:val="002535AC"/>
    <w:rsid w:val="002C1682"/>
    <w:rsid w:val="00381E83"/>
    <w:rsid w:val="003D2D7F"/>
    <w:rsid w:val="00407821"/>
    <w:rsid w:val="004A0F5A"/>
    <w:rsid w:val="004B5892"/>
    <w:rsid w:val="00525B8F"/>
    <w:rsid w:val="00563264"/>
    <w:rsid w:val="005B20DE"/>
    <w:rsid w:val="00655C60"/>
    <w:rsid w:val="006C6D10"/>
    <w:rsid w:val="007709C2"/>
    <w:rsid w:val="007B747D"/>
    <w:rsid w:val="007E1DE7"/>
    <w:rsid w:val="007F19EE"/>
    <w:rsid w:val="008659FA"/>
    <w:rsid w:val="00897228"/>
    <w:rsid w:val="009C212B"/>
    <w:rsid w:val="00A17CF4"/>
    <w:rsid w:val="00A8053C"/>
    <w:rsid w:val="00A84E68"/>
    <w:rsid w:val="00A942E6"/>
    <w:rsid w:val="00AB5E45"/>
    <w:rsid w:val="00AF0D2D"/>
    <w:rsid w:val="00B554BA"/>
    <w:rsid w:val="00C26190"/>
    <w:rsid w:val="00C37A12"/>
    <w:rsid w:val="00CB5DE8"/>
    <w:rsid w:val="00CC310C"/>
    <w:rsid w:val="00D02259"/>
    <w:rsid w:val="00DA7A55"/>
    <w:rsid w:val="00DE724C"/>
    <w:rsid w:val="00EB2EFC"/>
    <w:rsid w:val="00EF3D12"/>
    <w:rsid w:val="00F50CBA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2E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B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5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youtu.be/W0zxbIRpEl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eorgiapower.com/about-energy/energy-sources/nuclear/plantmap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W0zxbIRpEl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s://www.georgiapower.com/about-energy/energy-sources/nuclear/plantmap.html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10</cp:revision>
  <cp:lastPrinted>2017-05-03T15:36:00Z</cp:lastPrinted>
  <dcterms:created xsi:type="dcterms:W3CDTF">2017-07-31T17:08:00Z</dcterms:created>
  <dcterms:modified xsi:type="dcterms:W3CDTF">2018-06-06T19:26:00Z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